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347"/>
        <w:tblW w:w="5000" w:type="pct"/>
        <w:tblLook w:val="04A0" w:firstRow="1" w:lastRow="0" w:firstColumn="1" w:lastColumn="0" w:noHBand="0" w:noVBand="1"/>
      </w:tblPr>
      <w:tblGrid>
        <w:gridCol w:w="3194"/>
        <w:gridCol w:w="1523"/>
        <w:gridCol w:w="1227"/>
        <w:gridCol w:w="1177"/>
        <w:gridCol w:w="597"/>
        <w:gridCol w:w="2289"/>
        <w:gridCol w:w="2777"/>
        <w:gridCol w:w="908"/>
        <w:gridCol w:w="1094"/>
      </w:tblGrid>
      <w:tr w:rsidR="00307FA7" w:rsidRPr="00C00499" w14:paraId="4530EFE9" w14:textId="77777777" w:rsidTr="00C86FFA">
        <w:trPr>
          <w:gridAfter w:val="1"/>
          <w:wAfter w:w="370" w:type="pct"/>
          <w:trHeight w:val="697"/>
        </w:trPr>
        <w:tc>
          <w:tcPr>
            <w:tcW w:w="4630" w:type="pct"/>
            <w:gridSpan w:val="8"/>
            <w:shd w:val="clear" w:color="auto" w:fill="auto"/>
            <w:vAlign w:val="center"/>
          </w:tcPr>
          <w:p w14:paraId="5FE73D8B" w14:textId="77777777" w:rsidR="00307FA7" w:rsidRPr="00C00499" w:rsidRDefault="00307FA7" w:rsidP="00C86FFA">
            <w:pPr>
              <w:pStyle w:val="Heading2"/>
              <w:rPr>
                <w:sz w:val="24"/>
                <w:lang w:val="en-US"/>
              </w:rPr>
            </w:pPr>
            <w:r w:rsidRPr="00C00499">
              <w:rPr>
                <w:b w:val="0"/>
                <w:sz w:val="20"/>
                <w:szCs w:val="20"/>
                <w:lang w:val="en-US"/>
              </w:rPr>
              <w:br w:type="page"/>
            </w:r>
            <w:r w:rsidRPr="00C00499">
              <w:rPr>
                <w:b w:val="0"/>
              </w:rPr>
              <w:br w:type="page"/>
            </w:r>
            <w:r w:rsidRPr="00C00499">
              <w:rPr>
                <w:b w:val="0"/>
                <w:lang w:val="en-US"/>
              </w:rPr>
              <w:br w:type="page"/>
            </w:r>
            <w:r w:rsidRPr="00C00499">
              <w:rPr>
                <w:b w:val="0"/>
                <w:sz w:val="20"/>
                <w:szCs w:val="20"/>
                <w:lang w:val="en-US"/>
              </w:rPr>
              <w:br w:type="page"/>
            </w:r>
            <w:r w:rsidRPr="00C00499">
              <w:rPr>
                <w:sz w:val="24"/>
              </w:rPr>
              <w:br w:type="page"/>
            </w:r>
            <w:bookmarkStart w:id="0" w:name="_Toc356920194"/>
            <w:bookmarkStart w:id="1" w:name="_Toc392180206"/>
            <w:bookmarkStart w:id="2" w:name="_Toc449539095"/>
            <w:r w:rsidRPr="00C00499">
              <w:t xml:space="preserve">Specificaţii tehnice </w:t>
            </w:r>
            <w:r w:rsidRPr="00C00499">
              <w:rPr>
                <w:lang w:val="en-US"/>
              </w:rPr>
              <w:t>(F4.1)</w:t>
            </w:r>
            <w:bookmarkEnd w:id="0"/>
            <w:bookmarkEnd w:id="1"/>
            <w:bookmarkEnd w:id="2"/>
            <w:r w:rsidRPr="00C00499">
              <w:rPr>
                <w:b w:val="0"/>
              </w:rPr>
              <w:t xml:space="preserve"> </w:t>
            </w:r>
          </w:p>
        </w:tc>
      </w:tr>
      <w:tr w:rsidR="00307FA7" w:rsidRPr="00C00499" w14:paraId="40E7FD26" w14:textId="77777777" w:rsidTr="00C86FFA">
        <w:trPr>
          <w:gridAfter w:val="1"/>
          <w:wAfter w:w="370" w:type="pct"/>
        </w:trPr>
        <w:tc>
          <w:tcPr>
            <w:tcW w:w="4630" w:type="pct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0170A580" w14:textId="77777777" w:rsidR="00307FA7" w:rsidRPr="00C00499" w:rsidRDefault="00307FA7" w:rsidP="00C86FFA">
            <w:pPr>
              <w:pStyle w:val="BankNormal"/>
              <w:spacing w:after="0"/>
              <w:jc w:val="both"/>
              <w:rPr>
                <w:i/>
                <w:iCs/>
                <w:szCs w:val="24"/>
                <w:lang w:val="ro-RO"/>
              </w:rPr>
            </w:pPr>
          </w:p>
          <w:tbl>
            <w:tblPr>
              <w:tblW w:w="1050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500"/>
            </w:tblGrid>
            <w:tr w:rsidR="00307FA7" w:rsidRPr="007C0C9D" w14:paraId="160562CB" w14:textId="77777777" w:rsidTr="00C86FFA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5989C989" w14:textId="77777777" w:rsidR="00307FA7" w:rsidRPr="007C0C9D" w:rsidRDefault="00307FA7" w:rsidP="00AB0ACC">
                  <w:pPr>
                    <w:framePr w:hSpace="180" w:wrap="around" w:vAnchor="page" w:hAnchor="margin" w:y="347"/>
                    <w:jc w:val="center"/>
                  </w:pPr>
                  <w:r w:rsidRPr="007C0C9D">
                    <w:rPr>
                      <w:i/>
                      <w:iCs/>
                    </w:rPr>
                    <w:t xml:space="preserve">[Acest tabel va fi completat de către ofertant în coloanele 3, 4, 5, </w:t>
                  </w:r>
                  <w:r>
                    <w:rPr>
                      <w:i/>
                      <w:iCs/>
                    </w:rPr>
                    <w:t>7</w:t>
                  </w:r>
                  <w:r w:rsidRPr="007C0C9D">
                    <w:rPr>
                      <w:i/>
                      <w:iCs/>
                    </w:rPr>
                    <w:t>, iar de către autoritatea contractantă – în coloanele 1, 2, 6, 8]</w:t>
                  </w:r>
                </w:p>
              </w:tc>
            </w:tr>
          </w:tbl>
          <w:p w14:paraId="67ABB267" w14:textId="77777777" w:rsidR="00307FA7" w:rsidRPr="00C00499" w:rsidRDefault="00307FA7" w:rsidP="00C86FFA">
            <w:pPr>
              <w:jc w:val="center"/>
            </w:pPr>
          </w:p>
        </w:tc>
      </w:tr>
      <w:tr w:rsidR="00307FA7" w:rsidRPr="00C00499" w14:paraId="2F16DF43" w14:textId="77777777" w:rsidTr="00C86FFA">
        <w:trPr>
          <w:trHeight w:val="397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76B94" w14:textId="54C78F15" w:rsidR="00307FA7" w:rsidRPr="00C00499" w:rsidRDefault="00307FA7" w:rsidP="00C86FFA">
            <w:r w:rsidRPr="00C00499">
              <w:t xml:space="preserve">Numărul </w:t>
            </w:r>
            <w:r>
              <w:t>procedurii de achiziție</w:t>
            </w:r>
            <w:r>
              <w:rPr>
                <w:b/>
              </w:rPr>
              <w:t xml:space="preserve"> </w:t>
            </w:r>
          </w:p>
        </w:tc>
      </w:tr>
      <w:tr w:rsidR="00307FA7" w:rsidRPr="00C00499" w14:paraId="14C0824B" w14:textId="77777777" w:rsidTr="00C86FFA">
        <w:trPr>
          <w:trHeight w:val="397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FE6A8" w14:textId="5DFE4170" w:rsidR="00307FA7" w:rsidRPr="00C00499" w:rsidRDefault="00307FA7" w:rsidP="00C86FFA">
            <w:r w:rsidRPr="00C00499">
              <w:t xml:space="preserve">Denumirea </w:t>
            </w:r>
            <w:r>
              <w:t>procedurii de achiziție</w:t>
            </w:r>
            <w:r w:rsidRPr="00C00499">
              <w:t>:</w:t>
            </w:r>
            <w:r>
              <w:t xml:space="preserve"> Cererea ofertelor de </w:t>
            </w:r>
            <w:r w:rsidRPr="00E82BD3">
              <w:t>prețuri</w:t>
            </w:r>
            <w:r>
              <w:t xml:space="preserve"> </w:t>
            </w:r>
            <w:r w:rsidR="00AB0ACC">
              <w:t xml:space="preserve">privind </w:t>
            </w:r>
            <w:r w:rsidR="00AB0ACC" w:rsidRPr="00AB0ACC">
              <w:t xml:space="preserve">achiziționarea </w:t>
            </w:r>
            <w:r w:rsidR="00AB0ACC" w:rsidRPr="00AB0ACC">
              <w:t>echipamentului tehnic de tip – Computer portabil „Notebook”</w:t>
            </w:r>
          </w:p>
        </w:tc>
      </w:tr>
      <w:tr w:rsidR="00307FA7" w:rsidRPr="00C00499" w14:paraId="281DA9AC" w14:textId="77777777" w:rsidTr="00C86FFA">
        <w:trPr>
          <w:gridAfter w:val="1"/>
          <w:wAfter w:w="370" w:type="pct"/>
          <w:trHeight w:val="567"/>
        </w:trPr>
        <w:tc>
          <w:tcPr>
            <w:tcW w:w="2610" w:type="pct"/>
            <w:gridSpan w:val="5"/>
            <w:shd w:val="clear" w:color="auto" w:fill="auto"/>
          </w:tcPr>
          <w:p w14:paraId="385320C2" w14:textId="77777777" w:rsidR="00307FA7" w:rsidRPr="00C00499" w:rsidRDefault="00307FA7" w:rsidP="00C86FFA"/>
        </w:tc>
        <w:tc>
          <w:tcPr>
            <w:tcW w:w="2020" w:type="pct"/>
            <w:gridSpan w:val="3"/>
            <w:shd w:val="clear" w:color="auto" w:fill="auto"/>
          </w:tcPr>
          <w:p w14:paraId="681C7E14" w14:textId="77777777" w:rsidR="00307FA7" w:rsidRPr="00C00499" w:rsidRDefault="00307FA7" w:rsidP="00C86FFA"/>
        </w:tc>
      </w:tr>
      <w:tr w:rsidR="00307FA7" w:rsidRPr="00C00499" w14:paraId="51C116A5" w14:textId="77777777" w:rsidTr="00C86FFA">
        <w:trPr>
          <w:trHeight w:val="1043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2EE40" w14:textId="77777777" w:rsidR="00307FA7" w:rsidRPr="00C00499" w:rsidRDefault="00307FA7" w:rsidP="00C86FFA">
            <w:pPr>
              <w:jc w:val="center"/>
              <w:rPr>
                <w:b/>
              </w:rPr>
            </w:pPr>
            <w:r w:rsidRPr="00C00499">
              <w:rPr>
                <w:b/>
              </w:rPr>
              <w:t>Denumirea bunurilor</w:t>
            </w:r>
            <w:r>
              <w:rPr>
                <w:b/>
              </w:rPr>
              <w:t>/serviciilor</w:t>
            </w:r>
            <w:r w:rsidRPr="00C00499">
              <w:rPr>
                <w:b/>
              </w:rPr>
              <w:t xml:space="preserve">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ABAA8" w14:textId="77777777" w:rsidR="00307FA7" w:rsidRPr="00C00499" w:rsidRDefault="00307FA7" w:rsidP="00C86FFA">
            <w:pPr>
              <w:jc w:val="center"/>
              <w:rPr>
                <w:b/>
              </w:rPr>
            </w:pPr>
            <w:r w:rsidRPr="00C00499">
              <w:rPr>
                <w:b/>
              </w:rPr>
              <w:t>Modelul articolului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79BB7" w14:textId="77777777" w:rsidR="00307FA7" w:rsidRPr="00C00499" w:rsidRDefault="00307FA7" w:rsidP="00C86FFA">
            <w:pPr>
              <w:jc w:val="center"/>
              <w:rPr>
                <w:b/>
              </w:rPr>
            </w:pPr>
            <w:r w:rsidRPr="00C00499">
              <w:rPr>
                <w:b/>
              </w:rPr>
              <w:t>Ţara de origine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DAFC4" w14:textId="77777777" w:rsidR="00307FA7" w:rsidRPr="00C00499" w:rsidRDefault="00307FA7" w:rsidP="00C86FFA">
            <w:pPr>
              <w:jc w:val="center"/>
              <w:rPr>
                <w:b/>
              </w:rPr>
            </w:pPr>
            <w:r w:rsidRPr="00C00499">
              <w:rPr>
                <w:b/>
              </w:rPr>
              <w:t>Produ-cătorul</w:t>
            </w:r>
          </w:p>
        </w:tc>
        <w:tc>
          <w:tcPr>
            <w:tcW w:w="9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CEED0" w14:textId="77777777" w:rsidR="00307FA7" w:rsidRPr="00C00499" w:rsidRDefault="00307FA7" w:rsidP="00C86FFA">
            <w:pPr>
              <w:jc w:val="center"/>
              <w:rPr>
                <w:b/>
              </w:rPr>
            </w:pPr>
            <w:r w:rsidRPr="00C00499">
              <w:rPr>
                <w:b/>
              </w:rPr>
              <w:t>Specificarea tehnică deplină solicitată de către autoritatea contractantă</w:t>
            </w:r>
          </w:p>
          <w:p w14:paraId="1F7257BD" w14:textId="77777777" w:rsidR="00307FA7" w:rsidRPr="00C00499" w:rsidRDefault="00307FA7" w:rsidP="00C86FFA">
            <w:pPr>
              <w:jc w:val="center"/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ADA7" w14:textId="77777777" w:rsidR="00307FA7" w:rsidRPr="00C00499" w:rsidRDefault="00307FA7" w:rsidP="00C86FFA">
            <w:pPr>
              <w:jc w:val="center"/>
              <w:rPr>
                <w:b/>
              </w:rPr>
            </w:pPr>
            <w:r w:rsidRPr="00C00499">
              <w:rPr>
                <w:b/>
              </w:rPr>
              <w:t>Specificarea tehnică deplină propusă de către ofertant</w:t>
            </w:r>
          </w:p>
          <w:p w14:paraId="15BE97CB" w14:textId="77777777" w:rsidR="00307FA7" w:rsidRPr="00C00499" w:rsidRDefault="00307FA7" w:rsidP="00C86FFA">
            <w:pPr>
              <w:jc w:val="center"/>
              <w:rPr>
                <w:b/>
                <w:szCs w:val="2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1FC19" w14:textId="77777777" w:rsidR="00307FA7" w:rsidRPr="00C00499" w:rsidRDefault="00307FA7" w:rsidP="00C86FFA">
            <w:pPr>
              <w:jc w:val="center"/>
              <w:rPr>
                <w:b/>
              </w:rPr>
            </w:pPr>
            <w:r w:rsidRPr="00C00499">
              <w:rPr>
                <w:b/>
              </w:rPr>
              <w:t>Standarde de referinţă</w:t>
            </w:r>
          </w:p>
        </w:tc>
      </w:tr>
      <w:tr w:rsidR="00307FA7" w:rsidRPr="00C00499" w14:paraId="4688F578" w14:textId="77777777" w:rsidTr="00C86FFA">
        <w:trPr>
          <w:trHeight w:val="283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EAC14" w14:textId="77777777" w:rsidR="00307FA7" w:rsidRPr="00C00499" w:rsidRDefault="00307FA7" w:rsidP="00C86FFA">
            <w:pPr>
              <w:jc w:val="center"/>
            </w:pPr>
            <w:r w:rsidRPr="00C00499">
              <w:t>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C69F0" w14:textId="77777777" w:rsidR="00307FA7" w:rsidRPr="00C00499" w:rsidRDefault="00307FA7" w:rsidP="00C86FFA">
            <w:pPr>
              <w:jc w:val="center"/>
            </w:pPr>
            <w:r w:rsidRPr="00C00499">
              <w:t>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8DA9A" w14:textId="77777777" w:rsidR="00307FA7" w:rsidRPr="00C00499" w:rsidRDefault="00307FA7" w:rsidP="00C86FFA">
            <w:pPr>
              <w:jc w:val="center"/>
            </w:pPr>
            <w:r w:rsidRPr="00C00499">
              <w:t>4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72B8D" w14:textId="77777777" w:rsidR="00307FA7" w:rsidRPr="00C00499" w:rsidRDefault="00307FA7" w:rsidP="00C86FFA">
            <w:pPr>
              <w:jc w:val="center"/>
            </w:pPr>
            <w:r w:rsidRPr="00C00499">
              <w:t>5</w:t>
            </w:r>
          </w:p>
        </w:tc>
        <w:tc>
          <w:tcPr>
            <w:tcW w:w="9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E7F62" w14:textId="77777777" w:rsidR="00307FA7" w:rsidRPr="00C00499" w:rsidRDefault="00307FA7" w:rsidP="00C86FFA">
            <w:pPr>
              <w:jc w:val="center"/>
            </w:pPr>
            <w:r w:rsidRPr="00C00499">
              <w:t>6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D786" w14:textId="77777777" w:rsidR="00307FA7" w:rsidRPr="00C00499" w:rsidRDefault="00307FA7" w:rsidP="00C86FFA">
            <w:pPr>
              <w:jc w:val="center"/>
            </w:pPr>
            <w:r w:rsidRPr="00C00499">
              <w:t>7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E1283" w14:textId="77777777" w:rsidR="00307FA7" w:rsidRPr="00C00499" w:rsidRDefault="00307FA7" w:rsidP="00C86FFA">
            <w:pPr>
              <w:jc w:val="center"/>
            </w:pPr>
            <w:r w:rsidRPr="00C00499">
              <w:t>8</w:t>
            </w:r>
          </w:p>
        </w:tc>
      </w:tr>
      <w:tr w:rsidR="00307FA7" w:rsidRPr="00C00499" w14:paraId="56BECBBE" w14:textId="77777777" w:rsidTr="00C86FFA">
        <w:trPr>
          <w:trHeight w:val="397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DDA2F" w14:textId="77777777" w:rsidR="00307FA7" w:rsidRPr="00C00499" w:rsidRDefault="00307FA7" w:rsidP="00C86FFA">
            <w:pPr>
              <w:rPr>
                <w:b/>
              </w:rPr>
            </w:pPr>
            <w:r>
              <w:rPr>
                <w:b/>
              </w:rPr>
              <w:t>Bunuri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7EB87" w14:textId="77777777" w:rsidR="00307FA7" w:rsidRPr="00C00499" w:rsidRDefault="00307FA7" w:rsidP="00C86FFA"/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38B90" w14:textId="77777777" w:rsidR="00307FA7" w:rsidRPr="00C00499" w:rsidRDefault="00307FA7" w:rsidP="00C86FFA"/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DCDE9" w14:textId="77777777" w:rsidR="00307FA7" w:rsidRPr="00C00499" w:rsidRDefault="00307FA7" w:rsidP="00C86FFA"/>
        </w:tc>
        <w:tc>
          <w:tcPr>
            <w:tcW w:w="9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118C5" w14:textId="77777777" w:rsidR="00307FA7" w:rsidRPr="00C00499" w:rsidRDefault="00307FA7" w:rsidP="00C86FFA"/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0F16" w14:textId="77777777" w:rsidR="00307FA7" w:rsidRPr="00C00499" w:rsidRDefault="00307FA7" w:rsidP="00C86FFA"/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FB0CF" w14:textId="77777777" w:rsidR="00307FA7" w:rsidRPr="00C00499" w:rsidRDefault="00307FA7" w:rsidP="00C86FFA"/>
        </w:tc>
      </w:tr>
      <w:tr w:rsidR="00307FA7" w:rsidRPr="00C00499" w14:paraId="43A42D84" w14:textId="77777777" w:rsidTr="00C86FFA">
        <w:trPr>
          <w:trHeight w:val="397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B09FE" w14:textId="32220734" w:rsidR="00307FA7" w:rsidRPr="00AB0ACC" w:rsidRDefault="00AB0ACC" w:rsidP="00C86FFA">
            <w:r w:rsidRPr="00AB0ACC">
              <w:t>Computer portabil „Notebook”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B4A8A" w14:textId="77777777" w:rsidR="00307FA7" w:rsidRPr="00C00499" w:rsidRDefault="00307FA7" w:rsidP="00C86FFA"/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74DF3" w14:textId="77777777" w:rsidR="00307FA7" w:rsidRPr="00C00499" w:rsidRDefault="00307FA7" w:rsidP="00C86FFA"/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6377F" w14:textId="77777777" w:rsidR="00307FA7" w:rsidRPr="00C00499" w:rsidRDefault="00307FA7" w:rsidP="00C86FFA"/>
        </w:tc>
        <w:tc>
          <w:tcPr>
            <w:tcW w:w="9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BE346" w14:textId="77777777" w:rsidR="00307FA7" w:rsidRPr="00C00499" w:rsidRDefault="00307FA7" w:rsidP="00C86FFA">
            <w:r>
              <w:t>Conform anuntului de participare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A9A2" w14:textId="77777777" w:rsidR="00307FA7" w:rsidRPr="00C00499" w:rsidRDefault="00307FA7" w:rsidP="00C86FFA"/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A5DFB" w14:textId="77777777" w:rsidR="00307FA7" w:rsidRPr="00C00499" w:rsidRDefault="00307FA7" w:rsidP="00C86FFA"/>
        </w:tc>
      </w:tr>
      <w:tr w:rsidR="00307FA7" w:rsidRPr="00C00499" w14:paraId="27BD46E6" w14:textId="77777777" w:rsidTr="00C86FFA">
        <w:trPr>
          <w:gridAfter w:val="1"/>
          <w:wAfter w:w="370" w:type="pct"/>
          <w:trHeight w:val="397"/>
        </w:trPr>
        <w:tc>
          <w:tcPr>
            <w:tcW w:w="4630" w:type="pct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72F7CC" w14:textId="77777777" w:rsidR="00307FA7" w:rsidRPr="00C00499" w:rsidRDefault="00307FA7" w:rsidP="00C86FFA">
            <w:pPr>
              <w:tabs>
                <w:tab w:val="left" w:pos="6120"/>
              </w:tabs>
            </w:pPr>
          </w:p>
          <w:p w14:paraId="31991498" w14:textId="77777777" w:rsidR="00307FA7" w:rsidRPr="00C00499" w:rsidRDefault="00307FA7" w:rsidP="00C86FFA">
            <w:r w:rsidRPr="00C00499">
              <w:t>Semnat:_______________ Numele, Prenumele:_____________________________ În calitate de: ________________</w:t>
            </w:r>
          </w:p>
          <w:p w14:paraId="58B7C9A2" w14:textId="77777777" w:rsidR="00307FA7" w:rsidRPr="00C00499" w:rsidRDefault="00307FA7" w:rsidP="00C86FFA">
            <w:pPr>
              <w:rPr>
                <w:bCs/>
                <w:iCs/>
              </w:rPr>
            </w:pPr>
            <w:r w:rsidRPr="00C00499">
              <w:rPr>
                <w:bCs/>
                <w:iCs/>
              </w:rPr>
              <w:t>Ofertantul: _______________________ Adresa: ______________________________</w:t>
            </w:r>
          </w:p>
          <w:p w14:paraId="62AD26FB" w14:textId="77777777" w:rsidR="00307FA7" w:rsidRPr="00C00499" w:rsidRDefault="00307FA7" w:rsidP="00C86FFA">
            <w:pPr>
              <w:rPr>
                <w:bCs/>
                <w:iCs/>
              </w:rPr>
            </w:pPr>
          </w:p>
        </w:tc>
      </w:tr>
    </w:tbl>
    <w:p w14:paraId="60EEB5AF" w14:textId="70E01735" w:rsidR="004400B2" w:rsidRPr="00307FA7" w:rsidRDefault="004400B2" w:rsidP="00307FA7"/>
    <w:sectPr w:rsidR="004400B2" w:rsidRPr="00307FA7" w:rsidSect="00A24F9B">
      <w:pgSz w:w="16838" w:h="11906" w:orient="landscape"/>
      <w:pgMar w:top="709" w:right="1134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24B5D"/>
    <w:multiLevelType w:val="hybridMultilevel"/>
    <w:tmpl w:val="94EE1822"/>
    <w:lvl w:ilvl="0" w:tplc="169007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3266E"/>
    <w:multiLevelType w:val="hybridMultilevel"/>
    <w:tmpl w:val="E3ACC2FA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03046D"/>
    <w:multiLevelType w:val="hybridMultilevel"/>
    <w:tmpl w:val="C608D064"/>
    <w:lvl w:ilvl="0" w:tplc="08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74F48"/>
    <w:multiLevelType w:val="hybridMultilevel"/>
    <w:tmpl w:val="173A68A6"/>
    <w:lvl w:ilvl="0" w:tplc="0418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4" w15:restartNumberingAfterBreak="0">
    <w:nsid w:val="3E021E9A"/>
    <w:multiLevelType w:val="hybridMultilevel"/>
    <w:tmpl w:val="C5B66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D8486F"/>
    <w:multiLevelType w:val="hybridMultilevel"/>
    <w:tmpl w:val="1108B55E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4627B82"/>
    <w:multiLevelType w:val="hybridMultilevel"/>
    <w:tmpl w:val="C20CD7E0"/>
    <w:lvl w:ilvl="0" w:tplc="0418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0FEE"/>
    <w:rsid w:val="000744A8"/>
    <w:rsid w:val="000C3A85"/>
    <w:rsid w:val="000C4730"/>
    <w:rsid w:val="000F31F7"/>
    <w:rsid w:val="000F61A6"/>
    <w:rsid w:val="0010523C"/>
    <w:rsid w:val="00177DF8"/>
    <w:rsid w:val="00181ECD"/>
    <w:rsid w:val="00187FA6"/>
    <w:rsid w:val="001A350E"/>
    <w:rsid w:val="001B0298"/>
    <w:rsid w:val="001C14F7"/>
    <w:rsid w:val="002059AE"/>
    <w:rsid w:val="00252498"/>
    <w:rsid w:val="002532B6"/>
    <w:rsid w:val="002778DD"/>
    <w:rsid w:val="00294698"/>
    <w:rsid w:val="002B23BA"/>
    <w:rsid w:val="002D35A2"/>
    <w:rsid w:val="00302A31"/>
    <w:rsid w:val="00307FA7"/>
    <w:rsid w:val="00330888"/>
    <w:rsid w:val="00366E6B"/>
    <w:rsid w:val="003B7849"/>
    <w:rsid w:val="00415A66"/>
    <w:rsid w:val="004162C7"/>
    <w:rsid w:val="004173C9"/>
    <w:rsid w:val="004400B2"/>
    <w:rsid w:val="00450238"/>
    <w:rsid w:val="004563CB"/>
    <w:rsid w:val="0048532A"/>
    <w:rsid w:val="004974BD"/>
    <w:rsid w:val="004A575B"/>
    <w:rsid w:val="004E477C"/>
    <w:rsid w:val="005052B8"/>
    <w:rsid w:val="005204EC"/>
    <w:rsid w:val="00553DD8"/>
    <w:rsid w:val="00574959"/>
    <w:rsid w:val="00581754"/>
    <w:rsid w:val="005E2686"/>
    <w:rsid w:val="005F68DA"/>
    <w:rsid w:val="006100E8"/>
    <w:rsid w:val="00695ED0"/>
    <w:rsid w:val="006A6B8F"/>
    <w:rsid w:val="006D4C01"/>
    <w:rsid w:val="006F1DC7"/>
    <w:rsid w:val="006F4C65"/>
    <w:rsid w:val="006F4ED5"/>
    <w:rsid w:val="007034FA"/>
    <w:rsid w:val="00730FEE"/>
    <w:rsid w:val="00751017"/>
    <w:rsid w:val="00792231"/>
    <w:rsid w:val="0079238A"/>
    <w:rsid w:val="007B6394"/>
    <w:rsid w:val="007B78C7"/>
    <w:rsid w:val="007E3725"/>
    <w:rsid w:val="007F09C1"/>
    <w:rsid w:val="007F1DBB"/>
    <w:rsid w:val="007F241A"/>
    <w:rsid w:val="007F7BEE"/>
    <w:rsid w:val="00807D26"/>
    <w:rsid w:val="00813E4C"/>
    <w:rsid w:val="00814538"/>
    <w:rsid w:val="00817818"/>
    <w:rsid w:val="008547A7"/>
    <w:rsid w:val="008547F6"/>
    <w:rsid w:val="008B6E5B"/>
    <w:rsid w:val="008E7FD6"/>
    <w:rsid w:val="00933DB5"/>
    <w:rsid w:val="009B4586"/>
    <w:rsid w:val="00A24F9B"/>
    <w:rsid w:val="00A445F4"/>
    <w:rsid w:val="00AB0ACC"/>
    <w:rsid w:val="00AD66D4"/>
    <w:rsid w:val="00AE7B34"/>
    <w:rsid w:val="00AF219A"/>
    <w:rsid w:val="00B1733B"/>
    <w:rsid w:val="00B34E77"/>
    <w:rsid w:val="00B367B4"/>
    <w:rsid w:val="00B6667B"/>
    <w:rsid w:val="00B84EA1"/>
    <w:rsid w:val="00B96453"/>
    <w:rsid w:val="00BC253F"/>
    <w:rsid w:val="00BD1055"/>
    <w:rsid w:val="00C12B9E"/>
    <w:rsid w:val="00C16F4B"/>
    <w:rsid w:val="00C176BC"/>
    <w:rsid w:val="00C7759B"/>
    <w:rsid w:val="00CC7EB8"/>
    <w:rsid w:val="00CE0CBC"/>
    <w:rsid w:val="00CE7BC6"/>
    <w:rsid w:val="00D01079"/>
    <w:rsid w:val="00D029CE"/>
    <w:rsid w:val="00D91D0D"/>
    <w:rsid w:val="00DB2A76"/>
    <w:rsid w:val="00DB7385"/>
    <w:rsid w:val="00DC2A83"/>
    <w:rsid w:val="00E04CAB"/>
    <w:rsid w:val="00E12DC5"/>
    <w:rsid w:val="00E26A21"/>
    <w:rsid w:val="00E3534E"/>
    <w:rsid w:val="00E364DE"/>
    <w:rsid w:val="00E47D8C"/>
    <w:rsid w:val="00E55E0B"/>
    <w:rsid w:val="00E61EDE"/>
    <w:rsid w:val="00E85F78"/>
    <w:rsid w:val="00E938C4"/>
    <w:rsid w:val="00EA59FB"/>
    <w:rsid w:val="00EC7791"/>
    <w:rsid w:val="00EE74EA"/>
    <w:rsid w:val="00EF2B81"/>
    <w:rsid w:val="00F347FB"/>
    <w:rsid w:val="00F43827"/>
    <w:rsid w:val="00F606D8"/>
    <w:rsid w:val="00F806A3"/>
    <w:rsid w:val="00FC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8D786"/>
  <w15:docId w15:val="{D68E25CC-9CA0-4CA9-9627-BE1B4A5DE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FE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ro-RO"/>
    </w:rPr>
  </w:style>
  <w:style w:type="paragraph" w:styleId="Heading2">
    <w:name w:val="heading 2"/>
    <w:basedOn w:val="Normal"/>
    <w:next w:val="Normal"/>
    <w:link w:val="Heading2Char"/>
    <w:unhideWhenUsed/>
    <w:qFormat/>
    <w:rsid w:val="00730F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0FEE"/>
    <w:rPr>
      <w:rFonts w:asciiTheme="majorHAnsi" w:eastAsiaTheme="majorEastAsia" w:hAnsiTheme="majorHAnsi" w:cstheme="majorBidi"/>
      <w:b/>
      <w:bCs/>
      <w:noProof/>
      <w:color w:val="4F81BD" w:themeColor="accent1"/>
      <w:sz w:val="26"/>
      <w:szCs w:val="26"/>
      <w:lang w:val="ro-RO"/>
    </w:rPr>
  </w:style>
  <w:style w:type="paragraph" w:customStyle="1" w:styleId="BankNormal">
    <w:name w:val="BankNormal"/>
    <w:basedOn w:val="Normal"/>
    <w:rsid w:val="00730FEE"/>
    <w:pPr>
      <w:spacing w:after="240"/>
    </w:pPr>
    <w:rPr>
      <w:noProof w:val="0"/>
      <w:szCs w:val="20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730FEE"/>
    <w:rPr>
      <w:rFonts w:ascii="Consolas" w:eastAsiaTheme="minorHAnsi" w:hAnsi="Consolas" w:cstheme="minorBidi"/>
      <w:noProof w:val="0"/>
      <w:sz w:val="21"/>
      <w:szCs w:val="21"/>
      <w:lang w:val="ru-RU"/>
    </w:rPr>
  </w:style>
  <w:style w:type="character" w:customStyle="1" w:styleId="PlainTextChar">
    <w:name w:val="Plain Text Char"/>
    <w:basedOn w:val="DefaultParagraphFont"/>
    <w:link w:val="PlainText"/>
    <w:uiPriority w:val="99"/>
    <w:rsid w:val="00730FEE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730FEE"/>
    <w:pPr>
      <w:spacing w:after="200" w:line="276" w:lineRule="auto"/>
      <w:ind w:left="720"/>
      <w:contextualSpacing/>
    </w:pPr>
    <w:rPr>
      <w:rFonts w:ascii="Calibri" w:hAnsi="Calibri"/>
      <w:noProof w:val="0"/>
      <w:sz w:val="22"/>
      <w:szCs w:val="22"/>
      <w:lang w:val="en-US"/>
    </w:rPr>
  </w:style>
  <w:style w:type="paragraph" w:styleId="Header">
    <w:name w:val="header"/>
    <w:basedOn w:val="Normal"/>
    <w:link w:val="HeaderChar"/>
    <w:rsid w:val="008E7FD6"/>
    <w:pPr>
      <w:tabs>
        <w:tab w:val="center" w:pos="4677"/>
        <w:tab w:val="right" w:pos="9355"/>
      </w:tabs>
    </w:pPr>
    <w:rPr>
      <w:noProof w:val="0"/>
      <w:lang w:val="ru-RU" w:eastAsia="ru-RU"/>
    </w:rPr>
  </w:style>
  <w:style w:type="character" w:customStyle="1" w:styleId="HeaderChar">
    <w:name w:val="Header Char"/>
    <w:basedOn w:val="DefaultParagraphFont"/>
    <w:link w:val="Header"/>
    <w:rsid w:val="008E7F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CE0C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17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38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827"/>
    <w:rPr>
      <w:rFonts w:ascii="Tahoma" w:eastAsia="Times New Roman" w:hAnsi="Tahoma" w:cs="Tahoma"/>
      <w:noProof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8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8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0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0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9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2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4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1724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ISS CHISINAU 1</dc:creator>
  <cp:lastModifiedBy>Egor Rusu</cp:lastModifiedBy>
  <cp:revision>89</cp:revision>
  <cp:lastPrinted>2020-11-09T09:58:00Z</cp:lastPrinted>
  <dcterms:created xsi:type="dcterms:W3CDTF">2019-05-10T11:22:00Z</dcterms:created>
  <dcterms:modified xsi:type="dcterms:W3CDTF">2021-02-01T07:09:00Z</dcterms:modified>
</cp:coreProperties>
</file>